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7433" w14:textId="77777777" w:rsidR="006C19BB" w:rsidRDefault="006C19BB">
      <w:r>
        <w:rPr>
          <w:rFonts w:hint="eastAsia"/>
        </w:rPr>
        <w:t>別紙１　機器構成表</w:t>
      </w:r>
    </w:p>
    <w:tbl>
      <w:tblPr>
        <w:tblW w:w="89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5"/>
        <w:gridCol w:w="4743"/>
        <w:gridCol w:w="1818"/>
        <w:gridCol w:w="850"/>
      </w:tblGrid>
      <w:tr w:rsidR="003A7002" w:rsidRPr="003A7002" w14:paraId="173C8B2D" w14:textId="77777777" w:rsidTr="003A7002">
        <w:trPr>
          <w:trHeight w:val="2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5D3E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機器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BA5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品目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4A8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型番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7118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個数</w:t>
            </w:r>
          </w:p>
        </w:tc>
      </w:tr>
      <w:tr w:rsidR="003A7002" w:rsidRPr="003A7002" w14:paraId="262A72C3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712B" w14:textId="77777777" w:rsid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サーバ</w:t>
            </w:r>
          </w:p>
          <w:p w14:paraId="08B3EE94" w14:textId="2738CD51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セキュリティ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6433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USBﾎﾟｰﾄｶﾞｰﾄﾞ(Type-C/鍵付)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00D2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ESL-TYPEC1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1B7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7E9BFD98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6F0B" w14:textId="6CA82AC8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86C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USBﾎﾟｰﾄｶﾞｰﾄﾞ(Type-A/鍵付)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9F65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ESL-USB1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9618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28034EB0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9932" w14:textId="30218E79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913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USBｽﾄｯﾊﾟｰ(Type-A/鍵なし)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370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ESL-USB1K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8BD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4C399291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6B83" w14:textId="2BB00618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558F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ﾓｼﾞｭﾗｰｼﾞｬｯｸｶﾞｰﾄﾞ(10個入り)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80A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PSL-DCJB-BU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E058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</w:tr>
      <w:tr w:rsidR="003A7002" w:rsidRPr="003A7002" w14:paraId="71D7F21D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B597" w14:textId="3DB1ABE5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7CA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FortiGate-60F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DCD8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FG-60F-US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F2A2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6318BDF6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2465" w14:textId="7A1D54C6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F2D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ﾗｯｸﾏｳﾝﾄﾄﾚｲ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64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SP-RACKTRAY-02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2F4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777051E2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5F9B" w14:textId="5E58AA03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3F5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FortiGate-60F 5年保守ﾊﾟｯｸ(ｵﾝｻｲﾄ保守/平日9-17時)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85D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FG-60F-PACK-SS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0317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4642731C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7A95" w14:textId="2C864175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ラック</w:t>
            </w: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関連</w:t>
            </w:r>
          </w:p>
          <w:p w14:paraId="2B0244B6" w14:textId="076E7987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CC77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ﾈｼﾞｷｯﾄ(M6/50個)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C9C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19R-26SC1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C2B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412BB960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CBD0" w14:textId="29DE0C75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F82C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電源ﾗﾝﾌﾟ付きOAﾀｯﾌﾟ(100V,6口,1U)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BBE0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PG-R2TP1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5F02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0E6A201D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7636" w14:textId="7355E1F3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C364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ｼﾝﾌﾟﾙｽｲｯﾁ(8ﾎﾟｰﾄ)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C1FF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SH1508ATE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86A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70B72FB5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B7B4" w14:textId="0A718EC8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C97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ﾗｯｸ取付金具A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92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SH1RUG01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CF4B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3C6454B6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2D30" w14:textId="44CF844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CC9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高機能無停電電源装置(Smart-UPS SMT 750J)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5666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PY-UPAT752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568F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771D916E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9CC3" w14:textId="6D77A58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クライアント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319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19型 液晶ﾃﾞｨｽﾌﾟﾚｲ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EC1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VL-E19-9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A03A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1F7C0EEE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2A4A" w14:textId="3AF3EE01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023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Endeavor JS210(SSD・DVD-ROM)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4F4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EHD09428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03F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6778D88F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8338" w14:textId="2C854CEE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F579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Endeavor JS210(SSD・ｽｰﾊﾟｰﾏﾙﾁ)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2629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EHD09431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878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39597BD9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E568" w14:textId="288E644A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プリンタ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7922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ﾍﾟｰｼﾞﾌﾟﾘﾝﾀ XL-9460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997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XL-9460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055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6644E0F6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0E0C" w14:textId="169B1284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083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ﾄﾅｰｶｰﾄﾘｯｼﾞLB322B(XL-9460用)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5660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0899720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0FA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4F2BF3D1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3BC5" w14:textId="78C67705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ED1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拡張給紙ﾕﾆｯﾄ(XL-9460用)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C148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XL-EF55ML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BA54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3A7002" w:rsidRPr="003A7002" w14:paraId="52360337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2D89" w14:textId="07D756EE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HUB</w:t>
            </w:r>
          </w:p>
          <w:p w14:paraId="643587D1" w14:textId="18D99BE4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688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ｼﾝﾌﾟﾙｽｲｯﾁ(8ﾎﾟｰﾄ)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80A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SH1508ATE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A28D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7BC89E55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48E4" w14:textId="4D6B7A5D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2F5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高機能無停電電源装置(Smart-UPS SMT 750J)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4BDC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PY-UPAT752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FC02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2D04F03F" w14:textId="77777777" w:rsidTr="003A7002">
        <w:trPr>
          <w:trHeight w:val="2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1944" w14:textId="1DA58BEE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スキャナ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1F3D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A3ｲﾒｰｼﾞｽｷｬﾅ(EPSON製)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69B0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DS-50000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89A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3A7002" w:rsidRPr="003A7002" w14:paraId="6E8DCBF5" w14:textId="77777777" w:rsidTr="003A7002">
        <w:trPr>
          <w:trHeight w:val="260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727C" w14:textId="3713C1DC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LAN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ケーブル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178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ﾂｲｽﾄﾍﾟｱｹｰﾌﾞﾙ(青・10m)/ｶﾃｺﾞﾘ5e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BAF1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4TPCC5PATCH-B10B-P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AED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</w:tr>
      <w:tr w:rsidR="003A7002" w:rsidRPr="003A7002" w14:paraId="0E41D534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6B7E" w14:textId="1F2C0232" w:rsidR="003A7002" w:rsidRPr="003A7002" w:rsidRDefault="003A7002" w:rsidP="003A70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36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ｻｰﾊﾞ用ﾂｲｽﾄﾍﾟｱｹｰﾌﾞﾙ(若草・3m)/ｶﾃｺﾞﾘ5e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571F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4TPCC5PATCH-B3B-P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25A5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</w:tr>
      <w:tr w:rsidR="003A7002" w:rsidRPr="003A7002" w14:paraId="7E454C91" w14:textId="77777777" w:rsidTr="003A7002">
        <w:trPr>
          <w:trHeight w:val="26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F074" w14:textId="4C46FA54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D56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ﾏｰｶｰﾀｲ(12本入)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2C0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CA-606KN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6AB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</w:tr>
      <w:tr w:rsidR="003A7002" w:rsidRPr="003A7002" w14:paraId="793BF25F" w14:textId="77777777" w:rsidTr="003A7002">
        <w:trPr>
          <w:trHeight w:val="2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5DB2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二要素機器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5BCB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指紋ﾘｰﾀﾞ UBF-neo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4454" w14:textId="77777777" w:rsidR="003A7002" w:rsidRPr="003A7002" w:rsidRDefault="003A7002" w:rsidP="003A70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UB-P722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C3B" w14:textId="77777777" w:rsidR="003A7002" w:rsidRPr="003A7002" w:rsidRDefault="003A7002" w:rsidP="003A70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D50A0F" w:rsidRPr="003A7002" w14:paraId="74EBA7AA" w14:textId="77777777" w:rsidTr="003A7002">
        <w:trPr>
          <w:trHeight w:val="2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139CF" w14:textId="5C64752C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消耗品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8B1F" w14:textId="14EFFEBD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ﾏｸｾﾙ CD-RW 700MB PCﾃﾞｰﾀ用1-4倍速対応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04B2" w14:textId="560C65C3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CDRW80PW.S1P10S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1BC" w14:textId="34A8C029" w:rsidR="00D50A0F" w:rsidRPr="003A7002" w:rsidRDefault="00D50A0F" w:rsidP="00D50A0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3A70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D50A0F" w:rsidRPr="003A7002" w14:paraId="26F72F67" w14:textId="77777777" w:rsidTr="003A7002">
        <w:trPr>
          <w:trHeight w:val="2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31147" w14:textId="26335DEF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運搬費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BBDD" w14:textId="77777777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FCC8" w14:textId="77777777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42EC" w14:textId="77777777" w:rsidR="00D50A0F" w:rsidRPr="003A7002" w:rsidRDefault="00D50A0F" w:rsidP="00D50A0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</w:p>
        </w:tc>
      </w:tr>
      <w:tr w:rsidR="00D50A0F" w:rsidRPr="003A7002" w14:paraId="7B31E357" w14:textId="77777777" w:rsidTr="003A7002">
        <w:trPr>
          <w:trHeight w:val="2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1688" w14:textId="24FEF0E8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ＣＥ費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2829" w14:textId="2AB44D3D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50C" w14:textId="6203F6EC" w:rsidR="00D50A0F" w:rsidRPr="003A7002" w:rsidRDefault="00D50A0F" w:rsidP="00D50A0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B36B" w14:textId="4D24ACCD" w:rsidR="00D50A0F" w:rsidRPr="003A7002" w:rsidRDefault="00D50A0F" w:rsidP="00D50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7E047924" w14:textId="77777777" w:rsidR="003A7002" w:rsidRDefault="003A7002"/>
    <w:p w14:paraId="2E2135FF" w14:textId="77777777" w:rsidR="003A7002" w:rsidRDefault="003A7002"/>
    <w:p w14:paraId="37403C09" w14:textId="77777777" w:rsidR="003A7002" w:rsidRDefault="003A7002"/>
    <w:p w14:paraId="3118FA50" w14:textId="77777777" w:rsidR="00677392" w:rsidRDefault="00677392"/>
    <w:p w14:paraId="2647A695" w14:textId="77777777" w:rsidR="00B3695C" w:rsidRDefault="00B3695C"/>
    <w:sectPr w:rsidR="00B3695C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24BA" w14:textId="77777777" w:rsidR="00724A10" w:rsidRDefault="00724A10" w:rsidP="009F7427">
      <w:r>
        <w:separator/>
      </w:r>
    </w:p>
  </w:endnote>
  <w:endnote w:type="continuationSeparator" w:id="0">
    <w:p w14:paraId="060A79D5" w14:textId="77777777" w:rsidR="00724A10" w:rsidRDefault="00724A10" w:rsidP="009F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6D5D" w14:textId="77777777" w:rsidR="00724A10" w:rsidRDefault="00724A10" w:rsidP="009F7427">
      <w:r>
        <w:separator/>
      </w:r>
    </w:p>
  </w:footnote>
  <w:footnote w:type="continuationSeparator" w:id="0">
    <w:p w14:paraId="420B29BC" w14:textId="77777777" w:rsidR="00724A10" w:rsidRDefault="00724A10" w:rsidP="009F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937"/>
    <w:multiLevelType w:val="hybridMultilevel"/>
    <w:tmpl w:val="8BD63AD0"/>
    <w:lvl w:ilvl="0" w:tplc="B5B427F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5D2BA2"/>
    <w:multiLevelType w:val="hybridMultilevel"/>
    <w:tmpl w:val="8ABA7BF4"/>
    <w:lvl w:ilvl="0" w:tplc="CB10AF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2E0175"/>
    <w:multiLevelType w:val="hybridMultilevel"/>
    <w:tmpl w:val="6AB8877C"/>
    <w:lvl w:ilvl="0" w:tplc="3BAA390E">
      <w:start w:val="3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507153EB"/>
    <w:multiLevelType w:val="hybridMultilevel"/>
    <w:tmpl w:val="02548BE6"/>
    <w:lvl w:ilvl="0" w:tplc="2FF8C472">
      <w:start w:val="1"/>
      <w:numFmt w:val="decimalFullWidth"/>
      <w:lvlText w:val="（%1）"/>
      <w:lvlJc w:val="left"/>
      <w:pPr>
        <w:tabs>
          <w:tab w:val="num" w:pos="2835"/>
        </w:tabs>
        <w:ind w:left="28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5"/>
        </w:tabs>
        <w:ind w:left="2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5"/>
        </w:tabs>
        <w:ind w:left="3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5"/>
        </w:tabs>
        <w:ind w:left="4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5"/>
        </w:tabs>
        <w:ind w:left="4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5"/>
        </w:tabs>
        <w:ind w:left="5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5"/>
        </w:tabs>
        <w:ind w:left="5895" w:hanging="420"/>
      </w:pPr>
    </w:lvl>
  </w:abstractNum>
  <w:abstractNum w:abstractNumId="4" w15:restartNumberingAfterBreak="0">
    <w:nsid w:val="67F852D4"/>
    <w:multiLevelType w:val="hybridMultilevel"/>
    <w:tmpl w:val="66425F2C"/>
    <w:lvl w:ilvl="0" w:tplc="99AE3F08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10F154C"/>
    <w:multiLevelType w:val="hybridMultilevel"/>
    <w:tmpl w:val="9CE81BB8"/>
    <w:lvl w:ilvl="0" w:tplc="74A4573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2238674">
    <w:abstractNumId w:val="3"/>
  </w:num>
  <w:num w:numId="2" w16cid:durableId="1144663335">
    <w:abstractNumId w:val="2"/>
  </w:num>
  <w:num w:numId="3" w16cid:durableId="2093548929">
    <w:abstractNumId w:val="1"/>
  </w:num>
  <w:num w:numId="4" w16cid:durableId="436142722">
    <w:abstractNumId w:val="0"/>
  </w:num>
  <w:num w:numId="5" w16cid:durableId="1788427963">
    <w:abstractNumId w:val="4"/>
  </w:num>
  <w:num w:numId="6" w16cid:durableId="658047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7"/>
    <w:rsid w:val="000041F4"/>
    <w:rsid w:val="00053CEE"/>
    <w:rsid w:val="000C3BC5"/>
    <w:rsid w:val="000C3F80"/>
    <w:rsid w:val="000D2973"/>
    <w:rsid w:val="000D2DC8"/>
    <w:rsid w:val="000F06F1"/>
    <w:rsid w:val="00105A6B"/>
    <w:rsid w:val="001251B8"/>
    <w:rsid w:val="00134BD6"/>
    <w:rsid w:val="00173D5A"/>
    <w:rsid w:val="001A7865"/>
    <w:rsid w:val="001F4D7E"/>
    <w:rsid w:val="00223AD1"/>
    <w:rsid w:val="00231CA7"/>
    <w:rsid w:val="002408FA"/>
    <w:rsid w:val="002409B5"/>
    <w:rsid w:val="0027476F"/>
    <w:rsid w:val="0028049D"/>
    <w:rsid w:val="00286284"/>
    <w:rsid w:val="002C4E57"/>
    <w:rsid w:val="0033752F"/>
    <w:rsid w:val="003629DB"/>
    <w:rsid w:val="00377A2F"/>
    <w:rsid w:val="00381ABB"/>
    <w:rsid w:val="003A7002"/>
    <w:rsid w:val="003C04DA"/>
    <w:rsid w:val="003F6348"/>
    <w:rsid w:val="004018C8"/>
    <w:rsid w:val="0041685A"/>
    <w:rsid w:val="004313E9"/>
    <w:rsid w:val="00481241"/>
    <w:rsid w:val="00494E22"/>
    <w:rsid w:val="004E7B09"/>
    <w:rsid w:val="004F477C"/>
    <w:rsid w:val="00510FD7"/>
    <w:rsid w:val="00527E6D"/>
    <w:rsid w:val="0053426A"/>
    <w:rsid w:val="005B7A4E"/>
    <w:rsid w:val="00636F5E"/>
    <w:rsid w:val="00637DCA"/>
    <w:rsid w:val="00677392"/>
    <w:rsid w:val="00680F30"/>
    <w:rsid w:val="006858A0"/>
    <w:rsid w:val="00690BF5"/>
    <w:rsid w:val="006926E9"/>
    <w:rsid w:val="006A004A"/>
    <w:rsid w:val="006A46F5"/>
    <w:rsid w:val="006C19BB"/>
    <w:rsid w:val="006D6951"/>
    <w:rsid w:val="006E3627"/>
    <w:rsid w:val="006E731A"/>
    <w:rsid w:val="00724A10"/>
    <w:rsid w:val="00764487"/>
    <w:rsid w:val="00764B6D"/>
    <w:rsid w:val="00775D1F"/>
    <w:rsid w:val="007A5E86"/>
    <w:rsid w:val="007C4715"/>
    <w:rsid w:val="007D5B5F"/>
    <w:rsid w:val="00814D7D"/>
    <w:rsid w:val="00825B90"/>
    <w:rsid w:val="00874370"/>
    <w:rsid w:val="00884FDE"/>
    <w:rsid w:val="008A540F"/>
    <w:rsid w:val="008B166E"/>
    <w:rsid w:val="008D0B78"/>
    <w:rsid w:val="009411F5"/>
    <w:rsid w:val="00951832"/>
    <w:rsid w:val="00983D18"/>
    <w:rsid w:val="009C7F59"/>
    <w:rsid w:val="009E5EA1"/>
    <w:rsid w:val="009F4D99"/>
    <w:rsid w:val="009F7427"/>
    <w:rsid w:val="00A849B5"/>
    <w:rsid w:val="00AC34D0"/>
    <w:rsid w:val="00AD53DA"/>
    <w:rsid w:val="00AE0307"/>
    <w:rsid w:val="00AE0434"/>
    <w:rsid w:val="00AE7C52"/>
    <w:rsid w:val="00B3695C"/>
    <w:rsid w:val="00B65349"/>
    <w:rsid w:val="00BB48BC"/>
    <w:rsid w:val="00BE18FA"/>
    <w:rsid w:val="00BF51FB"/>
    <w:rsid w:val="00C03388"/>
    <w:rsid w:val="00C04E0D"/>
    <w:rsid w:val="00C6293C"/>
    <w:rsid w:val="00C63F01"/>
    <w:rsid w:val="00C67479"/>
    <w:rsid w:val="00C86926"/>
    <w:rsid w:val="00CA7679"/>
    <w:rsid w:val="00CC4CE2"/>
    <w:rsid w:val="00CD498B"/>
    <w:rsid w:val="00CE70E4"/>
    <w:rsid w:val="00D12A6F"/>
    <w:rsid w:val="00D50A0F"/>
    <w:rsid w:val="00D52740"/>
    <w:rsid w:val="00D62EF9"/>
    <w:rsid w:val="00D80F9D"/>
    <w:rsid w:val="00D93334"/>
    <w:rsid w:val="00DA168C"/>
    <w:rsid w:val="00DA6265"/>
    <w:rsid w:val="00DC423B"/>
    <w:rsid w:val="00E07D79"/>
    <w:rsid w:val="00E11DEC"/>
    <w:rsid w:val="00E23094"/>
    <w:rsid w:val="00E416E5"/>
    <w:rsid w:val="00E41A80"/>
    <w:rsid w:val="00E436DB"/>
    <w:rsid w:val="00E97BE1"/>
    <w:rsid w:val="00EB4221"/>
    <w:rsid w:val="00EE2470"/>
    <w:rsid w:val="00F17797"/>
    <w:rsid w:val="00F60DFE"/>
    <w:rsid w:val="00F93CFF"/>
    <w:rsid w:val="00F94AB7"/>
    <w:rsid w:val="00FA2C44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8283E"/>
  <w15:chartTrackingRefBased/>
  <w15:docId w15:val="{FF25B65B-9C8B-4B9D-9175-CEC1257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74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7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7427"/>
    <w:rPr>
      <w:kern w:val="2"/>
      <w:sz w:val="21"/>
      <w:szCs w:val="24"/>
    </w:rPr>
  </w:style>
  <w:style w:type="table" w:styleId="a7">
    <w:name w:val="Table Grid"/>
    <w:basedOn w:val="a1"/>
    <w:uiPriority w:val="59"/>
    <w:rsid w:val="006C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4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公共システム事業部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htanaka</dc:creator>
  <cp:keywords/>
  <cp:lastModifiedBy>大川 仁美</cp:lastModifiedBy>
  <cp:revision>3</cp:revision>
  <cp:lastPrinted>2026-06-25T00:35:00Z</cp:lastPrinted>
  <dcterms:created xsi:type="dcterms:W3CDTF">2026-06-26T06:36:00Z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129480000.000000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_dlc_DocId">
    <vt:lpwstr>KZQWQKZFHPNH-974169546-1294800</vt:lpwstr>
  </property>
  <property fmtid="{D5CDD505-2E9C-101B-9397-08002B2CF9AE}" pid="6" name="_dlc_DocIdItemGuid">
    <vt:lpwstr>9eb0bfee-0ee4-7c92-83e2-20825cc699bc</vt:lpwstr>
  </property>
  <property fmtid="{D5CDD505-2E9C-101B-9397-08002B2CF9AE}" pid="7" name="_dlc_DocIdUrl">
    <vt:lpwstr>https://fujifilm0.sharepoint.com/sites/jp-dms-fbss1/10/_layouts/15/DocIdRedir.aspx?ID=KZQWQKZFHPNH-974169546-1294800, KZQWQKZFHPNH-974169546-1294800</vt:lpwstr>
  </property>
</Properties>
</file>